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3001" w14:textId="1C913FBC" w:rsidR="00C20C76" w:rsidRPr="00CF771C" w:rsidRDefault="00B06ECE" w:rsidP="00A56094">
      <w:pPr>
        <w:spacing w:after="0"/>
        <w:jc w:val="center"/>
        <w:rPr>
          <w:b/>
          <w:bCs/>
          <w:u w:val="single"/>
        </w:rPr>
      </w:pPr>
      <w:r w:rsidRPr="00CF771C">
        <w:rPr>
          <w:b/>
          <w:bCs/>
          <w:u w:val="single"/>
        </w:rPr>
        <w:t>Swansea Asylum Seeker Support – Welsh Language Policy</w:t>
      </w:r>
    </w:p>
    <w:p w14:paraId="57331C7E" w14:textId="77777777" w:rsidR="0073191C" w:rsidRDefault="0073191C" w:rsidP="00A56094">
      <w:pPr>
        <w:spacing w:after="0"/>
        <w:rPr>
          <w:b/>
          <w:bCs/>
          <w:u w:val="single"/>
        </w:rPr>
      </w:pPr>
    </w:p>
    <w:p w14:paraId="464FA49A" w14:textId="77A02EDF" w:rsidR="00B06ECE" w:rsidRPr="00D435F7" w:rsidRDefault="00B06ECE" w:rsidP="00A56094">
      <w:pPr>
        <w:spacing w:after="0"/>
        <w:rPr>
          <w:b/>
          <w:bCs/>
        </w:rPr>
      </w:pPr>
      <w:r w:rsidRPr="00D435F7">
        <w:rPr>
          <w:b/>
          <w:bCs/>
        </w:rPr>
        <w:t>Introduction</w:t>
      </w:r>
    </w:p>
    <w:p w14:paraId="2E17F18A" w14:textId="77777777" w:rsidR="00A56094" w:rsidRDefault="00A56094" w:rsidP="00A56094">
      <w:pPr>
        <w:spacing w:after="0"/>
      </w:pPr>
    </w:p>
    <w:p w14:paraId="37DE32BF" w14:textId="5F426F89" w:rsidR="00B06ECE" w:rsidRPr="00CF771C" w:rsidRDefault="00B06ECE" w:rsidP="00A56094">
      <w:pPr>
        <w:spacing w:after="0"/>
      </w:pPr>
      <w:r w:rsidRPr="00CF771C">
        <w:t>Swansea Asylum Seeker Support [SASS] is proud of its members’ multilingualism</w:t>
      </w:r>
      <w:r w:rsidR="00A00AFC" w:rsidRPr="00CF771C">
        <w:t xml:space="preserve"> and its home in the Welsh city of Swansea</w:t>
      </w:r>
      <w:r w:rsidR="006F2E40">
        <w:t>, bringing locals and newcomers together</w:t>
      </w:r>
      <w:r w:rsidRPr="00CF771C">
        <w:t xml:space="preserve">. </w:t>
      </w:r>
    </w:p>
    <w:p w14:paraId="7F76E0FB" w14:textId="77777777" w:rsidR="00B06ECE" w:rsidRPr="00CF771C" w:rsidRDefault="00B06ECE" w:rsidP="00A56094">
      <w:pPr>
        <w:spacing w:after="0"/>
      </w:pPr>
    </w:p>
    <w:p w14:paraId="0918E48E" w14:textId="14C93032" w:rsidR="00B06ECE" w:rsidRPr="00CF771C" w:rsidRDefault="00B06ECE" w:rsidP="00A56094">
      <w:pPr>
        <w:spacing w:after="0"/>
        <w:rPr>
          <w:color w:val="222222"/>
          <w:lang w:val="cy-GB"/>
        </w:rPr>
      </w:pPr>
      <w:r w:rsidRPr="00CF771C">
        <w:t>Wales is a bilingual nation</w:t>
      </w:r>
      <w:r w:rsidRPr="00CF771C">
        <w:rPr>
          <w:color w:val="222222"/>
          <w:lang w:val="cy-GB"/>
        </w:rPr>
        <w:t xml:space="preserve">. </w:t>
      </w:r>
      <w:r w:rsidRPr="00CF771C">
        <w:t>It is a country where people can live their lives through</w:t>
      </w:r>
      <w:r w:rsidRPr="00CF771C">
        <w:rPr>
          <w:color w:val="222222"/>
          <w:lang w:val="cy-GB"/>
        </w:rPr>
        <w:t xml:space="preserve"> </w:t>
      </w:r>
      <w:r w:rsidRPr="00CF771C">
        <w:t>the medium of Welsh or English. Both languages are seen, heard and used in local communities.</w:t>
      </w:r>
      <w:r w:rsidRPr="00CF771C">
        <w:rPr>
          <w:color w:val="222222"/>
          <w:lang w:val="cy-GB"/>
        </w:rPr>
        <w:t xml:space="preserve"> </w:t>
      </w:r>
    </w:p>
    <w:p w14:paraId="1BE2B9D9" w14:textId="77777777" w:rsidR="00B06ECE" w:rsidRPr="00CF771C" w:rsidRDefault="00B06ECE" w:rsidP="00A56094">
      <w:pPr>
        <w:spacing w:after="0"/>
        <w:rPr>
          <w:color w:val="222222"/>
          <w:lang w:val="cy-GB"/>
        </w:rPr>
      </w:pPr>
    </w:p>
    <w:p w14:paraId="2A85DCC5" w14:textId="31F16555" w:rsidR="00B06ECE" w:rsidRPr="00CF771C" w:rsidRDefault="00B06ECE" w:rsidP="00A56094">
      <w:pPr>
        <w:spacing w:after="0"/>
      </w:pPr>
      <w:r w:rsidRPr="00CF771C">
        <w:t xml:space="preserve">SASS recognises that under the Welsh Language (Wales) Measure 2011, the Welsh language has official status in </w:t>
      </w:r>
      <w:proofErr w:type="gramStart"/>
      <w:r w:rsidRPr="00CF771C">
        <w:t>Wales, and</w:t>
      </w:r>
      <w:proofErr w:type="gramEnd"/>
      <w:r w:rsidRPr="00CF771C">
        <w:t xml:space="preserve"> should be treated no less favourably than the English language.</w:t>
      </w:r>
    </w:p>
    <w:p w14:paraId="2BD82A3B" w14:textId="77777777" w:rsidR="00A00AFC" w:rsidRPr="00CF771C" w:rsidRDefault="00A00AFC" w:rsidP="00A56094">
      <w:pPr>
        <w:spacing w:after="0"/>
      </w:pPr>
    </w:p>
    <w:p w14:paraId="25DFBAE8" w14:textId="22D1CCFC" w:rsidR="00A00AFC" w:rsidRDefault="00A00AFC" w:rsidP="00A56094">
      <w:pPr>
        <w:spacing w:after="0"/>
      </w:pPr>
      <w:r w:rsidRPr="00CF771C">
        <w:t>SASS wishes to promote bilingualism where practical and possible.</w:t>
      </w:r>
    </w:p>
    <w:p w14:paraId="1395E036" w14:textId="77777777" w:rsidR="00A56094" w:rsidRDefault="00A56094" w:rsidP="00A56094">
      <w:pPr>
        <w:spacing w:after="0"/>
      </w:pPr>
    </w:p>
    <w:p w14:paraId="2737078B" w14:textId="5A54C97E" w:rsidR="00FF128C" w:rsidRPr="005B7634" w:rsidRDefault="00DE1CCE" w:rsidP="00DE1CCE">
      <w:pPr>
        <w:spacing w:after="0"/>
        <w:rPr>
          <w:b/>
          <w:bCs/>
        </w:rPr>
      </w:pPr>
      <w:r w:rsidRPr="005B7634">
        <w:rPr>
          <w:b/>
          <w:bCs/>
        </w:rPr>
        <w:t>Raising awareness about the Welsh language</w:t>
      </w:r>
    </w:p>
    <w:p w14:paraId="5B7BE446" w14:textId="77777777" w:rsidR="00DE1CCE" w:rsidRPr="005B7634" w:rsidRDefault="00DE1CCE" w:rsidP="00DE1CCE">
      <w:pPr>
        <w:spacing w:after="0"/>
      </w:pPr>
    </w:p>
    <w:p w14:paraId="07874039" w14:textId="77777777" w:rsidR="00DE1CCE" w:rsidRPr="005B7634" w:rsidRDefault="00DE1CCE" w:rsidP="00DE1CCE">
      <w:pPr>
        <w:spacing w:after="0" w:line="240" w:lineRule="auto"/>
        <w:rPr>
          <w:lang w:val="cy-GB"/>
        </w:rPr>
      </w:pPr>
      <w:r w:rsidRPr="005B7634">
        <w:rPr>
          <w:lang w:val="cy-GB"/>
        </w:rPr>
        <w:t>SASS will raise awareness amongst its staff and members about the Welsh language and its official status in Wales.</w:t>
      </w:r>
    </w:p>
    <w:p w14:paraId="24C01851" w14:textId="77777777" w:rsidR="00FF128C" w:rsidRPr="005B7634" w:rsidRDefault="00FF128C" w:rsidP="00A56094">
      <w:pPr>
        <w:spacing w:after="0"/>
        <w:rPr>
          <w:lang w:val="cy-GB"/>
        </w:rPr>
      </w:pPr>
    </w:p>
    <w:p w14:paraId="05E2540A" w14:textId="431B3579" w:rsidR="00DE1CCE" w:rsidRPr="005B7634" w:rsidRDefault="00DE1CCE" w:rsidP="00DE1CCE">
      <w:pPr>
        <w:spacing w:after="0" w:line="240" w:lineRule="auto"/>
      </w:pPr>
      <w:r w:rsidRPr="005B7634">
        <w:t>We will ensure that all staff</w:t>
      </w:r>
      <w:r w:rsidR="005B7634" w:rsidRPr="005B7634">
        <w:t xml:space="preserve"> and </w:t>
      </w:r>
      <w:r w:rsidRPr="005B7634">
        <w:t>volunteers are aware of the implications of this Welsh Language Policy</w:t>
      </w:r>
      <w:r w:rsidR="005B7634" w:rsidRPr="005B7634">
        <w:t>.</w:t>
      </w:r>
      <w:r w:rsidRPr="005B7634">
        <w:t xml:space="preserve"> </w:t>
      </w:r>
    </w:p>
    <w:p w14:paraId="55E9D021" w14:textId="77777777" w:rsidR="00DE1CCE" w:rsidRPr="005B7634" w:rsidRDefault="00DE1CCE" w:rsidP="00A56094">
      <w:pPr>
        <w:spacing w:after="0"/>
      </w:pPr>
    </w:p>
    <w:p w14:paraId="40EF88A5" w14:textId="3D40FF7E" w:rsidR="0013209C" w:rsidRDefault="0013209C" w:rsidP="00A56094">
      <w:pPr>
        <w:spacing w:after="0"/>
        <w:rPr>
          <w:iCs/>
        </w:rPr>
      </w:pPr>
      <w:r w:rsidRPr="0013209C">
        <w:rPr>
          <w:iCs/>
        </w:rPr>
        <w:t xml:space="preserve">Although we currently do not have any members of staff who can speak Welsh, SASS has Welsh-speaking members (a trustee </w:t>
      </w:r>
      <w:r w:rsidRPr="006F2E40">
        <w:rPr>
          <w:iCs/>
        </w:rPr>
        <w:t>and volunteers) who</w:t>
      </w:r>
      <w:r w:rsidRPr="0013209C">
        <w:rPr>
          <w:iCs/>
        </w:rPr>
        <w:t xml:space="preserve"> are available to provide translation, information and support in Welsh</w:t>
      </w:r>
      <w:r w:rsidR="00450B79">
        <w:rPr>
          <w:iCs/>
        </w:rPr>
        <w:t xml:space="preserve"> free of charge</w:t>
      </w:r>
      <w:r w:rsidRPr="0013209C">
        <w:rPr>
          <w:iCs/>
        </w:rPr>
        <w:t>.</w:t>
      </w:r>
    </w:p>
    <w:p w14:paraId="67BECF89" w14:textId="77777777" w:rsidR="009F1356" w:rsidRDefault="009F1356" w:rsidP="00A56094">
      <w:pPr>
        <w:spacing w:after="0"/>
        <w:rPr>
          <w:iCs/>
        </w:rPr>
      </w:pPr>
    </w:p>
    <w:p w14:paraId="31CDFBEC" w14:textId="11F69E4A" w:rsidR="009F1356" w:rsidRDefault="009F1356" w:rsidP="00A56094">
      <w:pPr>
        <w:spacing w:after="0"/>
        <w:rPr>
          <w:iCs/>
        </w:rPr>
      </w:pPr>
      <w:r>
        <w:rPr>
          <w:iCs/>
        </w:rPr>
        <w:t xml:space="preserve">We will strive to hold at least one social event once a year promoting the Welsh language and culture, as well as inviting guest speakers to talk to interested parents about Welsh-medium education. </w:t>
      </w:r>
    </w:p>
    <w:p w14:paraId="1D33B370" w14:textId="77777777" w:rsidR="005A7055" w:rsidRDefault="005A7055" w:rsidP="005A7055">
      <w:pPr>
        <w:spacing w:after="0"/>
        <w:rPr>
          <w:iCs/>
        </w:rPr>
      </w:pPr>
    </w:p>
    <w:p w14:paraId="63778436" w14:textId="4A9FB27A" w:rsidR="005A7055" w:rsidRPr="005A7055" w:rsidRDefault="00AC4A04" w:rsidP="005A7055">
      <w:pPr>
        <w:spacing w:after="0"/>
        <w:rPr>
          <w:iCs/>
        </w:rPr>
      </w:pPr>
      <w:r>
        <w:rPr>
          <w:iCs/>
        </w:rPr>
        <w:t>Our children’s play scheme Welcome to Play will organise activities t</w:t>
      </w:r>
      <w:r w:rsidR="005A7055" w:rsidRPr="005A7055">
        <w:rPr>
          <w:iCs/>
        </w:rPr>
        <w:t>o introduce children to</w:t>
      </w:r>
      <w:r>
        <w:rPr>
          <w:iCs/>
        </w:rPr>
        <w:t xml:space="preserve"> </w:t>
      </w:r>
      <w:r w:rsidR="005C17F6">
        <w:rPr>
          <w:iCs/>
        </w:rPr>
        <w:t xml:space="preserve">the Welsh language and culture alongside </w:t>
      </w:r>
      <w:r>
        <w:rPr>
          <w:iCs/>
        </w:rPr>
        <w:t>the</w:t>
      </w:r>
      <w:r w:rsidR="005A7055" w:rsidRPr="005A7055">
        <w:rPr>
          <w:iCs/>
        </w:rPr>
        <w:t xml:space="preserve"> cultures of other </w:t>
      </w:r>
      <w:r>
        <w:rPr>
          <w:iCs/>
        </w:rPr>
        <w:t>asylum seekers and refugees</w:t>
      </w:r>
      <w:r w:rsidR="005A7055" w:rsidRPr="005A7055">
        <w:rPr>
          <w:iCs/>
        </w:rPr>
        <w:t xml:space="preserve"> who attend </w:t>
      </w:r>
      <w:r w:rsidR="005C17F6">
        <w:rPr>
          <w:iCs/>
        </w:rPr>
        <w:t>SASS drop-ins.</w:t>
      </w:r>
    </w:p>
    <w:p w14:paraId="0FA49FA1" w14:textId="77777777" w:rsidR="005A7055" w:rsidRPr="0013209C" w:rsidRDefault="005A7055" w:rsidP="00A56094">
      <w:pPr>
        <w:spacing w:after="0"/>
        <w:rPr>
          <w:iCs/>
        </w:rPr>
      </w:pPr>
    </w:p>
    <w:p w14:paraId="687BE776" w14:textId="77777777" w:rsidR="00A00AFC" w:rsidRPr="00CF771C" w:rsidRDefault="00A00AFC" w:rsidP="00A56094">
      <w:pPr>
        <w:spacing w:after="0"/>
        <w:rPr>
          <w:color w:val="222222"/>
          <w:lang w:val="cy-GB"/>
        </w:rPr>
      </w:pPr>
    </w:p>
    <w:p w14:paraId="71BB3E6A" w14:textId="07534A0E" w:rsidR="000D2069" w:rsidRPr="00CF771C" w:rsidRDefault="000D2069" w:rsidP="00A56094">
      <w:pPr>
        <w:spacing w:after="0"/>
        <w:rPr>
          <w:b/>
          <w:bCs/>
          <w:lang w:val="cy-GB"/>
        </w:rPr>
      </w:pPr>
      <w:r w:rsidRPr="00CF771C">
        <w:rPr>
          <w:b/>
          <w:bCs/>
          <w:lang w:val="cy-GB"/>
        </w:rPr>
        <w:t xml:space="preserve">Learning </w:t>
      </w:r>
      <w:r w:rsidR="009868A3" w:rsidRPr="00CF771C">
        <w:rPr>
          <w:b/>
          <w:bCs/>
          <w:lang w:val="cy-GB"/>
        </w:rPr>
        <w:t>W</w:t>
      </w:r>
      <w:r w:rsidRPr="00CF771C">
        <w:rPr>
          <w:b/>
          <w:bCs/>
          <w:lang w:val="cy-GB"/>
        </w:rPr>
        <w:t>elsh</w:t>
      </w:r>
    </w:p>
    <w:p w14:paraId="12AFCD3E" w14:textId="77777777" w:rsidR="0044533A" w:rsidRDefault="0044533A" w:rsidP="00A56094">
      <w:pPr>
        <w:spacing w:after="0" w:line="240" w:lineRule="auto"/>
        <w:rPr>
          <w:lang w:val="cy-GB"/>
        </w:rPr>
      </w:pPr>
    </w:p>
    <w:p w14:paraId="375665F0" w14:textId="665436BE" w:rsidR="000D2069" w:rsidRDefault="000D2069" w:rsidP="00A56094">
      <w:pPr>
        <w:spacing w:after="0" w:line="240" w:lineRule="auto"/>
      </w:pPr>
      <w:r w:rsidRPr="00CF771C">
        <w:rPr>
          <w:lang w:val="cy-GB"/>
        </w:rPr>
        <w:t xml:space="preserve">We will support </w:t>
      </w:r>
      <w:r w:rsidR="009868A3" w:rsidRPr="00CF771C">
        <w:rPr>
          <w:lang w:val="cy-GB"/>
        </w:rPr>
        <w:t xml:space="preserve">any current </w:t>
      </w:r>
      <w:r w:rsidRPr="00CF771C">
        <w:rPr>
          <w:lang w:val="cy-GB"/>
        </w:rPr>
        <w:t xml:space="preserve">staff who want to learn Welsh </w:t>
      </w:r>
      <w:r w:rsidRPr="00CF771C">
        <w:t xml:space="preserve">and </w:t>
      </w:r>
      <w:r w:rsidR="009868A3" w:rsidRPr="00CF771C">
        <w:t xml:space="preserve">any new </w:t>
      </w:r>
      <w:r w:rsidRPr="00CF771C">
        <w:t>Welsh-speaking staff who wish to improve their language skills</w:t>
      </w:r>
      <w:r w:rsidR="002A7083">
        <w:t xml:space="preserve"> to do so</w:t>
      </w:r>
      <w:r w:rsidR="009868A3" w:rsidRPr="00CF771C">
        <w:t>.</w:t>
      </w:r>
    </w:p>
    <w:p w14:paraId="0F6B5E6A" w14:textId="77777777" w:rsidR="00873F05" w:rsidRDefault="00873F05" w:rsidP="00A56094">
      <w:pPr>
        <w:spacing w:after="0" w:line="240" w:lineRule="auto"/>
      </w:pPr>
    </w:p>
    <w:p w14:paraId="359ED620" w14:textId="5F526320" w:rsidR="00873F05" w:rsidRPr="00873F05" w:rsidRDefault="00C5515B" w:rsidP="00873F05">
      <w:pPr>
        <w:spacing w:after="0"/>
        <w:rPr>
          <w:i/>
        </w:rPr>
      </w:pPr>
      <w:r>
        <w:t>As well as drawing on the Welsh-language skills of SASS members, s</w:t>
      </w:r>
      <w:r w:rsidR="00873F05" w:rsidRPr="00CF771C">
        <w:t xml:space="preserve">taff who are not fluent in Welsh will </w:t>
      </w:r>
      <w:r w:rsidR="00873F05">
        <w:t xml:space="preserve">also </w:t>
      </w:r>
      <w:r w:rsidR="00873F05" w:rsidRPr="00CF771C">
        <w:t xml:space="preserve">have access to </w:t>
      </w:r>
      <w:r w:rsidR="00A44AE2">
        <w:t xml:space="preserve">online </w:t>
      </w:r>
      <w:r w:rsidR="00873F05" w:rsidRPr="00CF771C">
        <w:t>translation support when needed.</w:t>
      </w:r>
    </w:p>
    <w:p w14:paraId="0992F882" w14:textId="77777777" w:rsidR="00D435F7" w:rsidRDefault="00D435F7" w:rsidP="00A56094">
      <w:pPr>
        <w:spacing w:after="0" w:line="240" w:lineRule="auto"/>
      </w:pPr>
    </w:p>
    <w:p w14:paraId="44C77E5B" w14:textId="22E18C86" w:rsidR="001E36FC" w:rsidRDefault="00E62F8A" w:rsidP="00A56094">
      <w:pPr>
        <w:spacing w:after="0" w:line="240" w:lineRule="auto"/>
        <w:rPr>
          <w:lang w:val="cy-GB"/>
        </w:rPr>
      </w:pPr>
      <w:r w:rsidRPr="00035301">
        <w:t xml:space="preserve">A major benefit of attending </w:t>
      </w:r>
      <w:r w:rsidR="001E36FC">
        <w:t xml:space="preserve">SASS </w:t>
      </w:r>
      <w:r w:rsidR="00DD2F84">
        <w:t xml:space="preserve">is </w:t>
      </w:r>
      <w:r w:rsidR="001E36FC">
        <w:t xml:space="preserve">the </w:t>
      </w:r>
      <w:r w:rsidRPr="00035301">
        <w:t>opportunity</w:t>
      </w:r>
      <w:r w:rsidR="00E47C4F">
        <w:t xml:space="preserve"> for asylum seekers and refugees</w:t>
      </w:r>
      <w:r w:rsidRPr="00035301">
        <w:t xml:space="preserve"> </w:t>
      </w:r>
      <w:r w:rsidR="001E36FC">
        <w:t>to learn and</w:t>
      </w:r>
      <w:r w:rsidRPr="00035301">
        <w:t xml:space="preserve"> practis</w:t>
      </w:r>
      <w:r w:rsidR="001E36FC">
        <w:t>e</w:t>
      </w:r>
      <w:r w:rsidRPr="00035301">
        <w:t xml:space="preserve"> new language skills</w:t>
      </w:r>
      <w:r w:rsidR="00E47C4F">
        <w:t xml:space="preserve">, and to date the focus has been on </w:t>
      </w:r>
      <w:r w:rsidR="0013209C">
        <w:t xml:space="preserve">acquiring these skills in </w:t>
      </w:r>
      <w:r w:rsidRPr="00035301">
        <w:t>the English language</w:t>
      </w:r>
      <w:r w:rsidR="001E36FC">
        <w:t>.</w:t>
      </w:r>
      <w:r w:rsidRPr="00CF771C">
        <w:rPr>
          <w:lang w:val="cy-GB"/>
        </w:rPr>
        <w:t xml:space="preserve"> </w:t>
      </w:r>
    </w:p>
    <w:p w14:paraId="0B93F3ED" w14:textId="77777777" w:rsidR="00E47C4F" w:rsidRDefault="00E47C4F" w:rsidP="00A56094">
      <w:pPr>
        <w:spacing w:after="0" w:line="240" w:lineRule="auto"/>
        <w:rPr>
          <w:lang w:val="cy-GB"/>
        </w:rPr>
      </w:pPr>
    </w:p>
    <w:p w14:paraId="4023D66B" w14:textId="0DF0B6F3" w:rsidR="00CF771C" w:rsidRDefault="00CF771C" w:rsidP="00A56094">
      <w:pPr>
        <w:spacing w:after="0" w:line="240" w:lineRule="auto"/>
        <w:rPr>
          <w:lang w:val="cy-GB"/>
        </w:rPr>
      </w:pPr>
      <w:r w:rsidRPr="00CF771C">
        <w:rPr>
          <w:lang w:val="cy-GB"/>
        </w:rPr>
        <w:t>In the first year</w:t>
      </w:r>
      <w:r w:rsidR="00DD2F84">
        <w:rPr>
          <w:lang w:val="cy-GB"/>
        </w:rPr>
        <w:t xml:space="preserve"> after first adopting this policy</w:t>
      </w:r>
      <w:r w:rsidRPr="00CF771C">
        <w:rPr>
          <w:lang w:val="cy-GB"/>
        </w:rPr>
        <w:t xml:space="preserve">, </w:t>
      </w:r>
      <w:r w:rsidR="00764741">
        <w:rPr>
          <w:lang w:val="cy-GB"/>
        </w:rPr>
        <w:t>trustees / the ESOL coordinator w</w:t>
      </w:r>
      <w:r w:rsidRPr="00CF771C">
        <w:rPr>
          <w:lang w:val="cy-GB"/>
        </w:rPr>
        <w:t>ill invite asylum seekers and refugees who are new speakers of Welsh to attend a drop-in to share their experiences of learning Welsh</w:t>
      </w:r>
      <w:r>
        <w:rPr>
          <w:lang w:val="cy-GB"/>
        </w:rPr>
        <w:t xml:space="preserve">. </w:t>
      </w:r>
      <w:r w:rsidR="002A7083">
        <w:rPr>
          <w:lang w:val="cy-GB"/>
        </w:rPr>
        <w:t xml:space="preserve">Based on the Welsh for Speakers of Other Languages provision </w:t>
      </w:r>
      <w:r w:rsidR="002A7083">
        <w:rPr>
          <w:i/>
          <w:iCs/>
          <w:lang w:val="cy-GB"/>
        </w:rPr>
        <w:t xml:space="preserve">Croeso i Bawb, </w:t>
      </w:r>
      <w:r w:rsidR="002A7083">
        <w:rPr>
          <w:lang w:val="cy-GB"/>
        </w:rPr>
        <w:t>w</w:t>
      </w:r>
      <w:r>
        <w:rPr>
          <w:lang w:val="cy-GB"/>
        </w:rPr>
        <w:t xml:space="preserve">e will also offer an introductory </w:t>
      </w:r>
      <w:r w:rsidR="002A7083">
        <w:rPr>
          <w:lang w:val="cy-GB"/>
        </w:rPr>
        <w:t>session on learning Welsh.</w:t>
      </w:r>
      <w:r w:rsidR="00677A0A">
        <w:rPr>
          <w:lang w:val="cy-GB"/>
        </w:rPr>
        <w:t xml:space="preserve"> </w:t>
      </w:r>
    </w:p>
    <w:p w14:paraId="2A62C166" w14:textId="77777777" w:rsidR="005B5085" w:rsidRDefault="005B5085" w:rsidP="00A56094">
      <w:pPr>
        <w:spacing w:after="0"/>
        <w:rPr>
          <w:color w:val="222222"/>
        </w:rPr>
      </w:pPr>
    </w:p>
    <w:p w14:paraId="51881EEB" w14:textId="77777777" w:rsidR="0069492C" w:rsidRDefault="0069492C" w:rsidP="00A56094">
      <w:pPr>
        <w:spacing w:after="0"/>
        <w:rPr>
          <w:color w:val="222222"/>
        </w:rPr>
      </w:pPr>
    </w:p>
    <w:p w14:paraId="6CA15C54" w14:textId="77777777" w:rsidR="00D435F7" w:rsidRDefault="00D435F7" w:rsidP="00D435F7">
      <w:pPr>
        <w:spacing w:after="0"/>
        <w:rPr>
          <w:b/>
          <w:bCs/>
          <w:color w:val="222222"/>
          <w:lang w:val="cy-GB"/>
        </w:rPr>
      </w:pPr>
      <w:r w:rsidRPr="00CF771C">
        <w:rPr>
          <w:b/>
          <w:bCs/>
          <w:color w:val="222222"/>
          <w:lang w:val="cy-GB"/>
        </w:rPr>
        <w:t>Communication</w:t>
      </w:r>
    </w:p>
    <w:p w14:paraId="055FF4B6" w14:textId="77777777" w:rsidR="00D435F7" w:rsidRPr="00CF771C" w:rsidRDefault="00D435F7" w:rsidP="00D435F7">
      <w:pPr>
        <w:spacing w:after="0"/>
        <w:rPr>
          <w:b/>
          <w:bCs/>
          <w:color w:val="222222"/>
          <w:lang w:val="cy-GB"/>
        </w:rPr>
      </w:pPr>
    </w:p>
    <w:p w14:paraId="4D3B96B3" w14:textId="72B3A6BD" w:rsidR="00D435F7" w:rsidRPr="00CF771C" w:rsidRDefault="00D435F7" w:rsidP="00D435F7">
      <w:pPr>
        <w:spacing w:after="0"/>
      </w:pPr>
      <w:r w:rsidRPr="00CF771C">
        <w:t xml:space="preserve">SASS regards the Welsh and English languages with equal importance. People who </w:t>
      </w:r>
      <w:proofErr w:type="gramStart"/>
      <w:r w:rsidRPr="00CF771C">
        <w:t>make contact with</w:t>
      </w:r>
      <w:proofErr w:type="gramEnd"/>
      <w:r w:rsidRPr="00CF771C">
        <w:t xml:space="preserve"> the organisation have the right to do so in Welsh or English, whichever is their chosen language</w:t>
      </w:r>
      <w:r w:rsidR="005927B4">
        <w:t>, and receive a response in that language</w:t>
      </w:r>
      <w:r w:rsidRPr="00CF771C">
        <w:t xml:space="preserve">. </w:t>
      </w:r>
    </w:p>
    <w:p w14:paraId="1BBE3FC6" w14:textId="77777777" w:rsidR="00D435F7" w:rsidRDefault="00D435F7" w:rsidP="00A56094">
      <w:pPr>
        <w:spacing w:after="0"/>
        <w:rPr>
          <w:color w:val="222222"/>
          <w:lang w:val="cy-GB"/>
        </w:rPr>
      </w:pPr>
    </w:p>
    <w:p w14:paraId="15B4C9D0" w14:textId="7BA3DBD2" w:rsidR="00524379" w:rsidRDefault="00524379" w:rsidP="00524379">
      <w:pPr>
        <w:spacing w:after="0"/>
        <w:rPr>
          <w:color w:val="222222"/>
        </w:rPr>
      </w:pPr>
      <w:r>
        <w:rPr>
          <w:color w:val="222222"/>
        </w:rPr>
        <w:t>Vacancies will be advertised bilingually</w:t>
      </w:r>
      <w:r w:rsidR="00677A0A">
        <w:rPr>
          <w:color w:val="222222"/>
        </w:rPr>
        <w:t xml:space="preserve"> where possible</w:t>
      </w:r>
      <w:r>
        <w:rPr>
          <w:color w:val="222222"/>
        </w:rPr>
        <w:t xml:space="preserve">. </w:t>
      </w:r>
    </w:p>
    <w:p w14:paraId="0D4E7395" w14:textId="77777777" w:rsidR="00524379" w:rsidRPr="00D435F7" w:rsidRDefault="00524379" w:rsidP="00A56094">
      <w:pPr>
        <w:spacing w:after="0"/>
        <w:rPr>
          <w:color w:val="222222"/>
          <w:lang w:val="cy-GB"/>
        </w:rPr>
      </w:pPr>
    </w:p>
    <w:p w14:paraId="3CB3B19A" w14:textId="317396CD" w:rsidR="00557D5C" w:rsidRDefault="00551392" w:rsidP="00A56094">
      <w:pPr>
        <w:spacing w:after="0"/>
        <w:rPr>
          <w:b/>
          <w:bCs/>
        </w:rPr>
      </w:pPr>
      <w:r w:rsidRPr="00551392">
        <w:rPr>
          <w:b/>
          <w:bCs/>
        </w:rPr>
        <w:t>Publicity</w:t>
      </w:r>
    </w:p>
    <w:p w14:paraId="24EC81EE" w14:textId="77777777" w:rsidR="00D435F7" w:rsidRPr="00551392" w:rsidRDefault="00D435F7" w:rsidP="00A56094">
      <w:pPr>
        <w:spacing w:after="0"/>
        <w:rPr>
          <w:b/>
          <w:bCs/>
        </w:rPr>
      </w:pPr>
    </w:p>
    <w:p w14:paraId="48D04E38" w14:textId="53FFA80D" w:rsidR="00323450" w:rsidRDefault="00641DA2" w:rsidP="00A56094">
      <w:pPr>
        <w:spacing w:after="0"/>
      </w:pPr>
      <w:r w:rsidRPr="00035301">
        <w:t xml:space="preserve">We </w:t>
      </w:r>
      <w:r w:rsidR="00677A0A">
        <w:t xml:space="preserve">will </w:t>
      </w:r>
      <w:r w:rsidRPr="00035301">
        <w:t xml:space="preserve">strive to ensure that events organised by </w:t>
      </w:r>
      <w:r>
        <w:t>SASS</w:t>
      </w:r>
      <w:r w:rsidRPr="00035301">
        <w:t xml:space="preserve"> will be advertised and promoted bilingually in Welsh and English. </w:t>
      </w:r>
      <w:r w:rsidR="002E5263" w:rsidRPr="00035301">
        <w:t>We will endeavour to use Welsh and English where possible in our social media</w:t>
      </w:r>
      <w:r w:rsidR="00C27B62">
        <w:t xml:space="preserve">, </w:t>
      </w:r>
      <w:r w:rsidR="00B46A72">
        <w:t xml:space="preserve">and </w:t>
      </w:r>
      <w:r w:rsidR="00557D5C">
        <w:t>publicity</w:t>
      </w:r>
      <w:r w:rsidR="00C27B62">
        <w:t xml:space="preserve"> / welcome</w:t>
      </w:r>
      <w:r w:rsidR="00557D5C">
        <w:t xml:space="preserve"> </w:t>
      </w:r>
      <w:r w:rsidR="00B46A72">
        <w:t>materials.</w:t>
      </w:r>
      <w:r w:rsidR="00A56094">
        <w:t xml:space="preserve"> </w:t>
      </w:r>
      <w:r w:rsidR="00A56094" w:rsidRPr="00035301">
        <w:t>Where appropriate we will also produce publicity material in other languages</w:t>
      </w:r>
      <w:r w:rsidR="00A56094">
        <w:t>.</w:t>
      </w:r>
    </w:p>
    <w:p w14:paraId="2615EB72" w14:textId="77777777" w:rsidR="002E5263" w:rsidRPr="00CF771C" w:rsidRDefault="002E5263" w:rsidP="00A56094">
      <w:pPr>
        <w:spacing w:after="0"/>
        <w:rPr>
          <w:color w:val="222222"/>
        </w:rPr>
      </w:pPr>
    </w:p>
    <w:p w14:paraId="5C37E91C" w14:textId="77777777" w:rsidR="00D435F7" w:rsidRPr="00CF771C" w:rsidRDefault="00D435F7" w:rsidP="00A56094">
      <w:pPr>
        <w:spacing w:after="0"/>
        <w:rPr>
          <w:color w:val="222222"/>
          <w:lang w:val="cy-GB"/>
        </w:rPr>
      </w:pPr>
    </w:p>
    <w:p w14:paraId="746B8C94" w14:textId="77777777" w:rsidR="00A00AFC" w:rsidRPr="00CF771C" w:rsidRDefault="00A00AFC" w:rsidP="00A56094">
      <w:pPr>
        <w:spacing w:after="0"/>
        <w:rPr>
          <w:color w:val="222222"/>
          <w:lang w:val="cy-GB"/>
        </w:rPr>
      </w:pPr>
      <w:r w:rsidRPr="00CF771C">
        <w:rPr>
          <w:color w:val="222222"/>
          <w:lang w:val="cy-GB"/>
        </w:rPr>
        <w:t>This Welsh language policy will be reviewed annually.</w:t>
      </w:r>
    </w:p>
    <w:p w14:paraId="122FD7A6" w14:textId="77777777" w:rsidR="00447F1C" w:rsidRPr="00CF771C" w:rsidRDefault="00447F1C" w:rsidP="00A56094">
      <w:pPr>
        <w:spacing w:after="0"/>
      </w:pPr>
    </w:p>
    <w:p w14:paraId="03C1135A" w14:textId="06E2A3DB" w:rsidR="00447F1C" w:rsidRPr="00CF771C" w:rsidRDefault="00447F1C" w:rsidP="00A56094">
      <w:pPr>
        <w:spacing w:after="0"/>
      </w:pPr>
      <w:r w:rsidRPr="00CF771C">
        <w:t xml:space="preserve">This policy was adopted by the trustees on: </w:t>
      </w:r>
      <w:r w:rsidR="00B361AC">
        <w:t>13 April 2026.</w:t>
      </w:r>
    </w:p>
    <w:p w14:paraId="0EF9544E" w14:textId="77777777" w:rsidR="00447F1C" w:rsidRPr="00CF771C" w:rsidRDefault="00447F1C" w:rsidP="00A56094">
      <w:pPr>
        <w:spacing w:after="0"/>
      </w:pPr>
    </w:p>
    <w:p w14:paraId="211004BE" w14:textId="678C27E0" w:rsidR="00447F1C" w:rsidRPr="00CF771C" w:rsidRDefault="00447F1C" w:rsidP="00A56094">
      <w:pPr>
        <w:spacing w:after="0"/>
      </w:pPr>
      <w:r w:rsidRPr="00CF771C">
        <w:t xml:space="preserve">The next review date is on or before: </w:t>
      </w:r>
      <w:r w:rsidR="00B361AC">
        <w:t xml:space="preserve">13 April 2027. </w:t>
      </w:r>
      <w:r w:rsidRPr="00CF771C">
        <w:t xml:space="preserve"> </w:t>
      </w:r>
    </w:p>
    <w:p w14:paraId="7E92A478" w14:textId="77777777" w:rsidR="00447F1C" w:rsidRPr="00CF771C" w:rsidRDefault="00447F1C" w:rsidP="00A56094">
      <w:pPr>
        <w:spacing w:after="0"/>
      </w:pPr>
    </w:p>
    <w:p w14:paraId="7F310D31" w14:textId="0AF25365" w:rsidR="0063517F" w:rsidRDefault="0063517F">
      <w:r>
        <w:br w:type="page"/>
      </w:r>
    </w:p>
    <w:p w14:paraId="03C2FDAF" w14:textId="77777777" w:rsidR="0063517F" w:rsidRPr="00CF771C" w:rsidRDefault="0063517F" w:rsidP="0063517F">
      <w:pPr>
        <w:spacing w:after="0"/>
        <w:jc w:val="center"/>
        <w:rPr>
          <w:b/>
          <w:bCs/>
          <w:u w:val="single"/>
        </w:rPr>
      </w:pPr>
      <w:proofErr w:type="spellStart"/>
      <w:r w:rsidRPr="00CF771C">
        <w:rPr>
          <w:b/>
          <w:bCs/>
          <w:u w:val="single"/>
        </w:rPr>
        <w:lastRenderedPageBreak/>
        <w:t>Cymorth</w:t>
      </w:r>
      <w:proofErr w:type="spellEnd"/>
      <w:r w:rsidRPr="00CF771C">
        <w:rPr>
          <w:b/>
          <w:bCs/>
          <w:u w:val="single"/>
        </w:rPr>
        <w:t xml:space="preserve"> </w:t>
      </w:r>
      <w:proofErr w:type="spellStart"/>
      <w:r w:rsidRPr="00CF771C">
        <w:rPr>
          <w:b/>
          <w:bCs/>
          <w:u w:val="single"/>
        </w:rPr>
        <w:t>i</w:t>
      </w:r>
      <w:proofErr w:type="spellEnd"/>
      <w:r w:rsidRPr="00CF771C">
        <w:rPr>
          <w:b/>
          <w:bCs/>
          <w:u w:val="single"/>
        </w:rPr>
        <w:t xml:space="preserve"> </w:t>
      </w:r>
      <w:proofErr w:type="spellStart"/>
      <w:r w:rsidRPr="00CF771C">
        <w:rPr>
          <w:b/>
          <w:bCs/>
          <w:u w:val="single"/>
        </w:rPr>
        <w:t>Geiswyr</w:t>
      </w:r>
      <w:proofErr w:type="spellEnd"/>
      <w:r w:rsidRPr="00CF771C">
        <w:rPr>
          <w:b/>
          <w:bCs/>
          <w:u w:val="single"/>
        </w:rPr>
        <w:t xml:space="preserve"> </w:t>
      </w:r>
      <w:proofErr w:type="spellStart"/>
      <w:r w:rsidRPr="00CF771C">
        <w:rPr>
          <w:b/>
          <w:bCs/>
          <w:u w:val="single"/>
        </w:rPr>
        <w:t>Lloches</w:t>
      </w:r>
      <w:proofErr w:type="spellEnd"/>
      <w:r w:rsidRPr="00CF771C">
        <w:rPr>
          <w:b/>
          <w:bCs/>
          <w:u w:val="single"/>
        </w:rPr>
        <w:t xml:space="preserve"> Abertawe </w:t>
      </w:r>
      <w:r>
        <w:rPr>
          <w:b/>
          <w:bCs/>
          <w:u w:val="single"/>
        </w:rPr>
        <w:t>[SASS]</w:t>
      </w:r>
      <w:r w:rsidRPr="00CF771C">
        <w:rPr>
          <w:b/>
          <w:bCs/>
          <w:u w:val="single"/>
        </w:rPr>
        <w:t xml:space="preserve">– </w:t>
      </w:r>
      <w:proofErr w:type="spellStart"/>
      <w:r w:rsidRPr="00CF771C">
        <w:rPr>
          <w:b/>
          <w:bCs/>
          <w:u w:val="single"/>
        </w:rPr>
        <w:t>Polisi'r</w:t>
      </w:r>
      <w:proofErr w:type="spellEnd"/>
      <w:r w:rsidRPr="00CF771C">
        <w:rPr>
          <w:b/>
          <w:bCs/>
          <w:u w:val="single"/>
        </w:rPr>
        <w:t xml:space="preserve"> </w:t>
      </w:r>
      <w:proofErr w:type="spellStart"/>
      <w:r w:rsidRPr="00CF771C">
        <w:rPr>
          <w:b/>
          <w:bCs/>
          <w:u w:val="single"/>
        </w:rPr>
        <w:t>Gymraeg</w:t>
      </w:r>
      <w:proofErr w:type="spellEnd"/>
    </w:p>
    <w:p w14:paraId="6A8AD047" w14:textId="77777777" w:rsidR="0063517F" w:rsidRDefault="0063517F" w:rsidP="0063517F">
      <w:pPr>
        <w:spacing w:after="0"/>
        <w:rPr>
          <w:b/>
          <w:bCs/>
          <w:u w:val="single"/>
        </w:rPr>
      </w:pPr>
    </w:p>
    <w:p w14:paraId="6A652C5A" w14:textId="77777777" w:rsidR="0063517F" w:rsidRPr="00D435F7" w:rsidRDefault="0063517F" w:rsidP="0063517F">
      <w:pPr>
        <w:spacing w:after="0"/>
        <w:rPr>
          <w:b/>
          <w:bCs/>
        </w:rPr>
      </w:pPr>
      <w:proofErr w:type="spellStart"/>
      <w:r w:rsidRPr="00D435F7">
        <w:rPr>
          <w:b/>
          <w:bCs/>
        </w:rPr>
        <w:t>Cyflwyniad</w:t>
      </w:r>
      <w:proofErr w:type="spellEnd"/>
    </w:p>
    <w:p w14:paraId="46635C80" w14:textId="77777777" w:rsidR="0063517F" w:rsidRDefault="0063517F" w:rsidP="0063517F">
      <w:pPr>
        <w:spacing w:after="0"/>
      </w:pPr>
    </w:p>
    <w:p w14:paraId="6CE0723D" w14:textId="77777777" w:rsidR="0063517F" w:rsidRPr="00CF771C" w:rsidRDefault="0063517F" w:rsidP="0063517F">
      <w:pPr>
        <w:spacing w:after="0"/>
      </w:pPr>
      <w:r w:rsidRPr="00CF771C">
        <w:t xml:space="preserve">Mae </w:t>
      </w:r>
      <w:proofErr w:type="spellStart"/>
      <w:r w:rsidRPr="00CF771C">
        <w:t>Cymorth</w:t>
      </w:r>
      <w:proofErr w:type="spellEnd"/>
      <w:r w:rsidRPr="00CF771C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</w:t>
      </w:r>
      <w:r w:rsidRPr="00CF771C">
        <w:t>eiswyr</w:t>
      </w:r>
      <w:proofErr w:type="spellEnd"/>
      <w:r w:rsidRPr="00CF771C">
        <w:t xml:space="preserve"> </w:t>
      </w:r>
      <w:proofErr w:type="spellStart"/>
      <w:r w:rsidRPr="00CF771C">
        <w:t>Lloches</w:t>
      </w:r>
      <w:proofErr w:type="spellEnd"/>
      <w:r w:rsidRPr="00CF771C">
        <w:t xml:space="preserve"> Abertawe [SASS] </w:t>
      </w:r>
      <w:proofErr w:type="spellStart"/>
      <w:r w:rsidRPr="00CF771C">
        <w:t>yn</w:t>
      </w:r>
      <w:proofErr w:type="spellEnd"/>
      <w:r w:rsidRPr="00CF771C">
        <w:t xml:space="preserve"> </w:t>
      </w:r>
      <w:proofErr w:type="spellStart"/>
      <w:r w:rsidRPr="00CF771C">
        <w:t>falch</w:t>
      </w:r>
      <w:proofErr w:type="spellEnd"/>
      <w:r w:rsidRPr="00CF771C">
        <w:t xml:space="preserve"> o </w:t>
      </w:r>
      <w:proofErr w:type="spellStart"/>
      <w:r w:rsidRPr="00CF771C">
        <w:t>amlieithrwydd</w:t>
      </w:r>
      <w:proofErr w:type="spellEnd"/>
      <w:r w:rsidRPr="00CF771C">
        <w:t xml:space="preserve"> </w:t>
      </w:r>
      <w:proofErr w:type="spellStart"/>
      <w:r w:rsidRPr="00CF771C">
        <w:t>ei</w:t>
      </w:r>
      <w:proofErr w:type="spellEnd"/>
      <w:r w:rsidRPr="00CF771C">
        <w:t xml:space="preserve"> </w:t>
      </w:r>
      <w:proofErr w:type="spellStart"/>
      <w:r w:rsidRPr="00CF771C">
        <w:t>aelodau</w:t>
      </w:r>
      <w:proofErr w:type="spellEnd"/>
      <w:r w:rsidRPr="00CF771C">
        <w:t xml:space="preserve"> </w:t>
      </w:r>
      <w:proofErr w:type="spellStart"/>
      <w:r w:rsidRPr="00CF771C">
        <w:t>a'i</w:t>
      </w:r>
      <w:proofErr w:type="spellEnd"/>
      <w:r w:rsidRPr="00CF771C">
        <w:t xml:space="preserve"> </w:t>
      </w:r>
      <w:proofErr w:type="spellStart"/>
      <w:r w:rsidRPr="00CF771C">
        <w:t>gartref</w:t>
      </w:r>
      <w:proofErr w:type="spellEnd"/>
      <w:r w:rsidRPr="00CF771C">
        <w:t xml:space="preserve"> </w:t>
      </w:r>
      <w:proofErr w:type="spellStart"/>
      <w:r w:rsidRPr="00CF771C">
        <w:t>yn</w:t>
      </w:r>
      <w:proofErr w:type="spellEnd"/>
      <w:r w:rsidRPr="00CF771C">
        <w:t xml:space="preserve"> </w:t>
      </w:r>
      <w:proofErr w:type="spellStart"/>
      <w:r w:rsidRPr="00CF771C">
        <w:t>ninas</w:t>
      </w:r>
      <w:proofErr w:type="spellEnd"/>
      <w:r w:rsidRPr="00CF771C">
        <w:t xml:space="preserve"> Abertawe </w:t>
      </w:r>
      <w:proofErr w:type="spellStart"/>
      <w:r w:rsidRPr="00CF771C">
        <w:t>yng</w:t>
      </w:r>
      <w:proofErr w:type="spellEnd"/>
      <w:r w:rsidRPr="00CF771C">
        <w:t xml:space="preserve"> Nghymru, </w:t>
      </w:r>
      <w:proofErr w:type="spellStart"/>
      <w:r w:rsidRPr="00CF771C">
        <w:t>gan</w:t>
      </w:r>
      <w:proofErr w:type="spellEnd"/>
      <w:r w:rsidRPr="00CF771C">
        <w:t xml:space="preserve"> </w:t>
      </w:r>
      <w:proofErr w:type="spellStart"/>
      <w:r w:rsidRPr="00CF771C">
        <w:t>ddod</w:t>
      </w:r>
      <w:proofErr w:type="spellEnd"/>
      <w:r w:rsidRPr="00CF771C">
        <w:t xml:space="preserve"> â </w:t>
      </w:r>
      <w:proofErr w:type="spellStart"/>
      <w:r w:rsidRPr="00CF771C">
        <w:t>phobl</w:t>
      </w:r>
      <w:proofErr w:type="spellEnd"/>
      <w:r w:rsidRPr="00CF771C">
        <w:t xml:space="preserve"> </w:t>
      </w:r>
      <w:proofErr w:type="spellStart"/>
      <w:r w:rsidRPr="00CF771C">
        <w:t>leol</w:t>
      </w:r>
      <w:proofErr w:type="spellEnd"/>
      <w:r w:rsidRPr="00CF771C">
        <w:t xml:space="preserve"> a </w:t>
      </w:r>
      <w:proofErr w:type="spellStart"/>
      <w:r w:rsidRPr="00CF771C">
        <w:t>newydd-ddyfodiaid</w:t>
      </w:r>
      <w:proofErr w:type="spellEnd"/>
      <w:r w:rsidRPr="00CF771C">
        <w:t xml:space="preserve"> at </w:t>
      </w:r>
      <w:proofErr w:type="spellStart"/>
      <w:r w:rsidRPr="00CF771C">
        <w:t>ei</w:t>
      </w:r>
      <w:proofErr w:type="spellEnd"/>
      <w:r w:rsidRPr="00CF771C">
        <w:t xml:space="preserve"> </w:t>
      </w:r>
      <w:proofErr w:type="spellStart"/>
      <w:r w:rsidRPr="00CF771C">
        <w:t>gilydd</w:t>
      </w:r>
      <w:proofErr w:type="spellEnd"/>
      <w:r w:rsidRPr="00CF771C">
        <w:t xml:space="preserve">. </w:t>
      </w:r>
    </w:p>
    <w:p w14:paraId="798B82E5" w14:textId="77777777" w:rsidR="0063517F" w:rsidRPr="00CF771C" w:rsidRDefault="0063517F" w:rsidP="0063517F">
      <w:pPr>
        <w:spacing w:after="0"/>
      </w:pPr>
    </w:p>
    <w:p w14:paraId="78298B64" w14:textId="77777777" w:rsidR="0063517F" w:rsidRPr="00CF771C" w:rsidRDefault="0063517F" w:rsidP="0063517F">
      <w:pPr>
        <w:spacing w:after="0"/>
        <w:rPr>
          <w:color w:val="222222"/>
          <w:lang w:val="cy-GB"/>
        </w:rPr>
      </w:pPr>
      <w:r w:rsidRPr="00CF771C">
        <w:t xml:space="preserve">Mae Cymru </w:t>
      </w:r>
      <w:proofErr w:type="spellStart"/>
      <w:r w:rsidRPr="00CF771C">
        <w:t>yn</w:t>
      </w:r>
      <w:proofErr w:type="spellEnd"/>
      <w:r w:rsidRPr="00CF771C">
        <w:t xml:space="preserve"> </w:t>
      </w:r>
      <w:proofErr w:type="spellStart"/>
      <w:r w:rsidRPr="00CF771C">
        <w:t>genedl</w:t>
      </w:r>
      <w:proofErr w:type="spellEnd"/>
      <w:r w:rsidRPr="00CF771C">
        <w:t xml:space="preserve"> </w:t>
      </w:r>
      <w:proofErr w:type="spellStart"/>
      <w:r w:rsidRPr="00CF771C">
        <w:t>ddwyieithog</w:t>
      </w:r>
      <w:proofErr w:type="spellEnd"/>
      <w:r w:rsidRPr="00CF771C">
        <w:t>.</w:t>
      </w:r>
      <w:r w:rsidRPr="00CF771C">
        <w:rPr>
          <w:color w:val="222222"/>
        </w:rPr>
        <w:t xml:space="preserve"> </w:t>
      </w:r>
      <w:proofErr w:type="spellStart"/>
      <w:r w:rsidRPr="00CF771C">
        <w:t>Mae'n</w:t>
      </w:r>
      <w:proofErr w:type="spellEnd"/>
      <w:r w:rsidRPr="00CF771C">
        <w:t xml:space="preserve"> </w:t>
      </w:r>
      <w:proofErr w:type="spellStart"/>
      <w:r w:rsidRPr="00CF771C">
        <w:t>wlad</w:t>
      </w:r>
      <w:proofErr w:type="spellEnd"/>
      <w:r w:rsidRPr="00CF771C">
        <w:t xml:space="preserve"> </w:t>
      </w:r>
      <w:proofErr w:type="spellStart"/>
      <w:r w:rsidRPr="00CF771C">
        <w:t>lle</w:t>
      </w:r>
      <w:proofErr w:type="spellEnd"/>
      <w:r w:rsidRPr="00CF771C">
        <w:t xml:space="preserve"> gall </w:t>
      </w:r>
      <w:proofErr w:type="spellStart"/>
      <w:r w:rsidRPr="00CF771C">
        <w:t>pobl</w:t>
      </w:r>
      <w:proofErr w:type="spellEnd"/>
      <w:r w:rsidRPr="00CF771C">
        <w:t xml:space="preserve"> </w:t>
      </w:r>
      <w:proofErr w:type="spellStart"/>
      <w:r w:rsidRPr="00CF771C">
        <w:t>fyw</w:t>
      </w:r>
      <w:proofErr w:type="spellEnd"/>
      <w:r w:rsidRPr="00CF771C">
        <w:t xml:space="preserve"> </w:t>
      </w:r>
      <w:proofErr w:type="spellStart"/>
      <w:r w:rsidRPr="00CF771C">
        <w:t>eu</w:t>
      </w:r>
      <w:proofErr w:type="spellEnd"/>
      <w:r w:rsidRPr="00CF771C">
        <w:t xml:space="preserve"> </w:t>
      </w:r>
      <w:proofErr w:type="spellStart"/>
      <w:r w:rsidRPr="00CF771C">
        <w:t>bywydau</w:t>
      </w:r>
      <w:proofErr w:type="spellEnd"/>
      <w:r w:rsidRPr="00CF771C">
        <w:t xml:space="preserve"> </w:t>
      </w:r>
      <w:proofErr w:type="spellStart"/>
      <w:r w:rsidRPr="00CF771C">
        <w:t>drwy</w:t>
      </w:r>
      <w:proofErr w:type="spellEnd"/>
      <w:r w:rsidRPr="00CF771C">
        <w:t xml:space="preserve"> </w:t>
      </w:r>
      <w:proofErr w:type="spellStart"/>
      <w:r w:rsidRPr="00CF771C">
        <w:t>gyfrwng</w:t>
      </w:r>
      <w:proofErr w:type="spellEnd"/>
      <w:r w:rsidRPr="00CF771C">
        <w:t xml:space="preserve"> y </w:t>
      </w:r>
      <w:proofErr w:type="spellStart"/>
      <w:r w:rsidRPr="00CF771C">
        <w:t>Gymraeg</w:t>
      </w:r>
      <w:proofErr w:type="spellEnd"/>
      <w:r w:rsidRPr="00CF771C">
        <w:t xml:space="preserve"> </w:t>
      </w:r>
      <w:proofErr w:type="spellStart"/>
      <w:r w:rsidRPr="00CF771C">
        <w:t>neu'r</w:t>
      </w:r>
      <w:proofErr w:type="spellEnd"/>
      <w:r w:rsidRPr="00CF771C">
        <w:t xml:space="preserve"> </w:t>
      </w:r>
      <w:proofErr w:type="spellStart"/>
      <w:r w:rsidRPr="00CF771C">
        <w:t>Saesneg</w:t>
      </w:r>
      <w:proofErr w:type="spellEnd"/>
      <w:r w:rsidRPr="00CF771C">
        <w:t xml:space="preserve">. </w:t>
      </w:r>
      <w:proofErr w:type="spellStart"/>
      <w:r w:rsidRPr="00CF771C">
        <w:t>Mae'r</w:t>
      </w:r>
      <w:proofErr w:type="spellEnd"/>
      <w:r w:rsidRPr="00CF771C">
        <w:t xml:space="preserve"> </w:t>
      </w:r>
      <w:proofErr w:type="spellStart"/>
      <w:r w:rsidRPr="00CF771C">
        <w:t>ddwy</w:t>
      </w:r>
      <w:proofErr w:type="spellEnd"/>
      <w:r w:rsidRPr="00CF771C">
        <w:t xml:space="preserve"> </w:t>
      </w:r>
      <w:proofErr w:type="spellStart"/>
      <w:r w:rsidRPr="00CF771C">
        <w:t>iaith</w:t>
      </w:r>
      <w:proofErr w:type="spellEnd"/>
      <w:r w:rsidRPr="00CF771C">
        <w:t xml:space="preserve"> </w:t>
      </w:r>
      <w:proofErr w:type="spellStart"/>
      <w:r w:rsidRPr="00CF771C">
        <w:t>yn</w:t>
      </w:r>
      <w:proofErr w:type="spellEnd"/>
      <w:r w:rsidRPr="00CF771C">
        <w:t xml:space="preserve"> </w:t>
      </w:r>
      <w:proofErr w:type="spellStart"/>
      <w:r w:rsidRPr="00CF771C">
        <w:t>cael</w:t>
      </w:r>
      <w:proofErr w:type="spellEnd"/>
      <w:r w:rsidRPr="00CF771C">
        <w:t xml:space="preserve"> </w:t>
      </w:r>
      <w:proofErr w:type="spellStart"/>
      <w:r w:rsidRPr="00CF771C">
        <w:t>eu</w:t>
      </w:r>
      <w:proofErr w:type="spellEnd"/>
      <w:r w:rsidRPr="00CF771C">
        <w:t xml:space="preserve"> </w:t>
      </w:r>
      <w:proofErr w:type="spellStart"/>
      <w:r w:rsidRPr="00CF771C">
        <w:t>gweld</w:t>
      </w:r>
      <w:proofErr w:type="spellEnd"/>
      <w:r w:rsidRPr="00CF771C">
        <w:t xml:space="preserve">, </w:t>
      </w:r>
      <w:proofErr w:type="spellStart"/>
      <w:r w:rsidRPr="00CF771C">
        <w:t>eu</w:t>
      </w:r>
      <w:proofErr w:type="spellEnd"/>
      <w:r w:rsidRPr="00CF771C">
        <w:t xml:space="preserve"> </w:t>
      </w:r>
      <w:proofErr w:type="spellStart"/>
      <w:r w:rsidRPr="00CF771C">
        <w:t>clywed</w:t>
      </w:r>
      <w:proofErr w:type="spellEnd"/>
      <w:r w:rsidRPr="00CF771C">
        <w:t xml:space="preserve"> </w:t>
      </w:r>
      <w:proofErr w:type="spellStart"/>
      <w:r w:rsidRPr="00CF771C">
        <w:t>a'u</w:t>
      </w:r>
      <w:proofErr w:type="spellEnd"/>
      <w:r w:rsidRPr="00CF771C">
        <w:t xml:space="preserve"> </w:t>
      </w:r>
      <w:proofErr w:type="spellStart"/>
      <w:r w:rsidRPr="00CF771C">
        <w:t>defnyddio</w:t>
      </w:r>
      <w:proofErr w:type="spellEnd"/>
      <w:r w:rsidRPr="00CF771C">
        <w:t xml:space="preserve"> </w:t>
      </w:r>
      <w:proofErr w:type="spellStart"/>
      <w:r w:rsidRPr="00CF771C">
        <w:t>mewn</w:t>
      </w:r>
      <w:proofErr w:type="spellEnd"/>
      <w:r w:rsidRPr="00CF771C">
        <w:t xml:space="preserve"> </w:t>
      </w:r>
      <w:proofErr w:type="spellStart"/>
      <w:r w:rsidRPr="00CF771C">
        <w:t>cymunedau</w:t>
      </w:r>
      <w:proofErr w:type="spellEnd"/>
      <w:r w:rsidRPr="00CF771C">
        <w:t xml:space="preserve"> </w:t>
      </w:r>
      <w:proofErr w:type="spellStart"/>
      <w:r w:rsidRPr="00CF771C">
        <w:t>lleol</w:t>
      </w:r>
      <w:proofErr w:type="spellEnd"/>
      <w:r w:rsidRPr="00CF771C">
        <w:t xml:space="preserve">. </w:t>
      </w:r>
    </w:p>
    <w:p w14:paraId="6CD57370" w14:textId="77777777" w:rsidR="0063517F" w:rsidRPr="00CF771C" w:rsidRDefault="0063517F" w:rsidP="0063517F">
      <w:pPr>
        <w:spacing w:after="0"/>
        <w:rPr>
          <w:color w:val="222222"/>
          <w:lang w:val="cy-GB"/>
        </w:rPr>
      </w:pPr>
    </w:p>
    <w:p w14:paraId="53BA701F" w14:textId="77777777" w:rsidR="0063517F" w:rsidRPr="00F8582D" w:rsidRDefault="0063517F" w:rsidP="0063517F">
      <w:pPr>
        <w:spacing w:after="0"/>
        <w:rPr>
          <w:lang w:val="cy-GB"/>
        </w:rPr>
      </w:pPr>
      <w:r w:rsidRPr="00F8582D">
        <w:rPr>
          <w:lang w:val="cy-GB"/>
        </w:rPr>
        <w:t>Mae SASS yn cydnabod bod gan y Gymraeg statws swyddogol yng Nghymru o dan Fesur y Gymraeg (Cymru) 2011, ac na ddylid ei thrin yn llai ffafriol na'r iaith Saesneg.</w:t>
      </w:r>
    </w:p>
    <w:p w14:paraId="326C2669" w14:textId="77777777" w:rsidR="0063517F" w:rsidRPr="00F8582D" w:rsidRDefault="0063517F" w:rsidP="0063517F">
      <w:pPr>
        <w:spacing w:after="0"/>
        <w:rPr>
          <w:lang w:val="cy-GB"/>
        </w:rPr>
      </w:pPr>
    </w:p>
    <w:p w14:paraId="7A0A591E" w14:textId="77777777" w:rsidR="0063517F" w:rsidRPr="00F8582D" w:rsidRDefault="0063517F" w:rsidP="0063517F">
      <w:pPr>
        <w:spacing w:after="0"/>
        <w:rPr>
          <w:lang w:val="cy-GB"/>
        </w:rPr>
      </w:pPr>
      <w:r w:rsidRPr="00F8582D">
        <w:rPr>
          <w:lang w:val="cy-GB"/>
        </w:rPr>
        <w:t>Mae SASS yn dymuno hyrwyddo dwyieithrwydd lle bo hynny'n ymarferol ac yn bosibl.</w:t>
      </w:r>
    </w:p>
    <w:p w14:paraId="7A09BEF8" w14:textId="77777777" w:rsidR="0063517F" w:rsidRPr="00F8582D" w:rsidRDefault="0063517F" w:rsidP="0063517F">
      <w:pPr>
        <w:spacing w:after="0"/>
        <w:rPr>
          <w:lang w:val="cy-GB"/>
        </w:rPr>
      </w:pPr>
    </w:p>
    <w:p w14:paraId="62F01FA9" w14:textId="77777777" w:rsidR="0063517F" w:rsidRPr="00F8582D" w:rsidRDefault="0063517F" w:rsidP="0063517F">
      <w:pPr>
        <w:spacing w:after="0"/>
        <w:rPr>
          <w:b/>
          <w:bCs/>
          <w:lang w:val="cy-GB"/>
        </w:rPr>
      </w:pPr>
      <w:r w:rsidRPr="00F8582D">
        <w:rPr>
          <w:b/>
          <w:bCs/>
          <w:lang w:val="cy-GB"/>
        </w:rPr>
        <w:t>Codi ymwybyddiaeth o'r Gymraeg</w:t>
      </w:r>
    </w:p>
    <w:p w14:paraId="30FB8211" w14:textId="77777777" w:rsidR="0063517F" w:rsidRPr="00F8582D" w:rsidRDefault="0063517F" w:rsidP="0063517F">
      <w:pPr>
        <w:spacing w:after="0"/>
        <w:rPr>
          <w:lang w:val="cy-GB"/>
        </w:rPr>
      </w:pPr>
    </w:p>
    <w:p w14:paraId="3BB9A0B1" w14:textId="77777777" w:rsidR="0063517F" w:rsidRPr="005B7634" w:rsidRDefault="0063517F" w:rsidP="0063517F">
      <w:pPr>
        <w:spacing w:after="0" w:line="240" w:lineRule="auto"/>
        <w:rPr>
          <w:lang w:val="cy-GB"/>
        </w:rPr>
      </w:pPr>
      <w:r w:rsidRPr="00F8582D">
        <w:rPr>
          <w:lang w:val="cy-GB"/>
        </w:rPr>
        <w:t>Bydd SASS yn codi ymwybyddiaeth ymhlith ei staff a'i haelodau am y Gymraeg a'i statws swyddogol yng Nghymru.</w:t>
      </w:r>
    </w:p>
    <w:p w14:paraId="5B5669F6" w14:textId="77777777" w:rsidR="0063517F" w:rsidRPr="005B7634" w:rsidRDefault="0063517F" w:rsidP="0063517F">
      <w:pPr>
        <w:spacing w:after="0"/>
        <w:rPr>
          <w:lang w:val="cy-GB"/>
        </w:rPr>
      </w:pPr>
    </w:p>
    <w:p w14:paraId="1D2BDD08" w14:textId="77777777" w:rsidR="0063517F" w:rsidRPr="00F8582D" w:rsidRDefault="0063517F" w:rsidP="0063517F">
      <w:pPr>
        <w:spacing w:after="0" w:line="240" w:lineRule="auto"/>
        <w:rPr>
          <w:lang w:val="cy-GB"/>
        </w:rPr>
      </w:pPr>
      <w:r w:rsidRPr="00F8582D">
        <w:rPr>
          <w:lang w:val="cy-GB"/>
        </w:rPr>
        <w:t xml:space="preserve">Byddwn yn sicrhau bod yr holl staff a gwirfoddolwyr yn ymwybodol o oblygiadau'r Polisi Iaith Gymraeg hwn. </w:t>
      </w:r>
    </w:p>
    <w:p w14:paraId="36CB4D81" w14:textId="77777777" w:rsidR="0063517F" w:rsidRPr="00F8582D" w:rsidRDefault="0063517F" w:rsidP="0063517F">
      <w:pPr>
        <w:spacing w:after="0"/>
        <w:rPr>
          <w:lang w:val="cy-GB"/>
        </w:rPr>
      </w:pPr>
    </w:p>
    <w:p w14:paraId="30692049" w14:textId="77777777" w:rsidR="0063517F" w:rsidRPr="00F8582D" w:rsidRDefault="0063517F" w:rsidP="0063517F">
      <w:pPr>
        <w:spacing w:after="0"/>
        <w:rPr>
          <w:iCs/>
          <w:lang w:val="cy-GB"/>
        </w:rPr>
      </w:pPr>
      <w:r w:rsidRPr="00F8582D">
        <w:rPr>
          <w:iCs/>
          <w:lang w:val="cy-GB"/>
        </w:rPr>
        <w:t>Er nad oes gennym unrhyw aelodau o staff sy'n gallu siarad Cymraeg ar hyn o bryd, mae gan SASS aelodau Cymraeg eu hiaith (ymddiriedolwr a gwirfoddolwyr) sydd ar gael i ddarparu cyfieithu, gwybodaeth a chymorth yn Gymraeg am ddim.</w:t>
      </w:r>
    </w:p>
    <w:p w14:paraId="4C0862DE" w14:textId="77777777" w:rsidR="0063517F" w:rsidRPr="00F8582D" w:rsidRDefault="0063517F" w:rsidP="0063517F">
      <w:pPr>
        <w:spacing w:after="0"/>
        <w:rPr>
          <w:iCs/>
          <w:lang w:val="cy-GB"/>
        </w:rPr>
      </w:pPr>
    </w:p>
    <w:p w14:paraId="78C5AA06" w14:textId="77777777" w:rsidR="0063517F" w:rsidRPr="00F8582D" w:rsidRDefault="0063517F" w:rsidP="0063517F">
      <w:pPr>
        <w:spacing w:after="0"/>
        <w:rPr>
          <w:iCs/>
          <w:lang w:val="cy-GB"/>
        </w:rPr>
      </w:pPr>
      <w:r w:rsidRPr="00F8582D">
        <w:rPr>
          <w:iCs/>
          <w:lang w:val="cy-GB"/>
        </w:rPr>
        <w:t xml:space="preserve">Byddwn yn ymdrechu i gynnal o leiaf un digwyddiad cymdeithasol unwaith y flwyddyn yn hyrwyddo'r iaith a'r diwylliant Cymraeg, yn ogystal â gwahodd siaradwyr gwadd i siarad â rhieni sydd â diddordeb </w:t>
      </w:r>
      <w:r>
        <w:rPr>
          <w:iCs/>
          <w:lang w:val="cy-GB"/>
        </w:rPr>
        <w:t>mewn</w:t>
      </w:r>
      <w:r w:rsidRPr="00F8582D">
        <w:rPr>
          <w:iCs/>
          <w:lang w:val="cy-GB"/>
        </w:rPr>
        <w:t xml:space="preserve"> addysg cyfrwng Cymraeg. </w:t>
      </w:r>
    </w:p>
    <w:p w14:paraId="52189E0B" w14:textId="77777777" w:rsidR="0063517F" w:rsidRPr="00F8582D" w:rsidRDefault="0063517F" w:rsidP="0063517F">
      <w:pPr>
        <w:spacing w:after="0"/>
        <w:rPr>
          <w:iCs/>
          <w:lang w:val="cy-GB"/>
        </w:rPr>
      </w:pPr>
    </w:p>
    <w:p w14:paraId="1573DB33" w14:textId="77777777" w:rsidR="0063517F" w:rsidRPr="00F8582D" w:rsidRDefault="0063517F" w:rsidP="0063517F">
      <w:pPr>
        <w:spacing w:after="0"/>
        <w:rPr>
          <w:iCs/>
          <w:lang w:val="cy-GB"/>
        </w:rPr>
      </w:pPr>
      <w:r w:rsidRPr="00F8582D">
        <w:rPr>
          <w:iCs/>
          <w:lang w:val="cy-GB"/>
        </w:rPr>
        <w:t xml:space="preserve">Bydd ein cynllun chwarae i blant </w:t>
      </w:r>
      <w:r>
        <w:rPr>
          <w:iCs/>
          <w:lang w:val="cy-GB"/>
        </w:rPr>
        <w:t>Croeso i Chwarae [‘</w:t>
      </w:r>
      <w:r w:rsidRPr="00F8582D">
        <w:rPr>
          <w:iCs/>
          <w:lang w:val="cy-GB"/>
        </w:rPr>
        <w:t>Welcome to Play</w:t>
      </w:r>
      <w:r>
        <w:rPr>
          <w:iCs/>
          <w:lang w:val="cy-GB"/>
        </w:rPr>
        <w:t>’]</w:t>
      </w:r>
      <w:r w:rsidRPr="00F8582D">
        <w:rPr>
          <w:iCs/>
          <w:lang w:val="cy-GB"/>
        </w:rPr>
        <w:t xml:space="preserve"> yn trefnu gweithgareddau i gyflwyno plant i'r iaith a'r diwylliant Cymraeg ochr yn ochr â diwylliannau ceiswyr lloches a ffoaduriaid eraill sy'n mynychu </w:t>
      </w:r>
      <w:r>
        <w:rPr>
          <w:iCs/>
          <w:lang w:val="cy-GB"/>
        </w:rPr>
        <w:t xml:space="preserve">sesiynau </w:t>
      </w:r>
      <w:r w:rsidRPr="00F8582D">
        <w:rPr>
          <w:iCs/>
          <w:lang w:val="cy-GB"/>
        </w:rPr>
        <w:t>galw heibio SASS.</w:t>
      </w:r>
    </w:p>
    <w:p w14:paraId="18ACE6C8" w14:textId="77777777" w:rsidR="0063517F" w:rsidRPr="00F8582D" w:rsidRDefault="0063517F" w:rsidP="0063517F">
      <w:pPr>
        <w:spacing w:after="0"/>
        <w:rPr>
          <w:iCs/>
          <w:lang w:val="cy-GB"/>
        </w:rPr>
      </w:pPr>
    </w:p>
    <w:p w14:paraId="3C1E436C" w14:textId="77777777" w:rsidR="0063517F" w:rsidRPr="00CF771C" w:rsidRDefault="0063517F" w:rsidP="0063517F">
      <w:pPr>
        <w:spacing w:after="0"/>
        <w:rPr>
          <w:color w:val="222222"/>
          <w:lang w:val="cy-GB"/>
        </w:rPr>
      </w:pPr>
    </w:p>
    <w:p w14:paraId="700D6BFC" w14:textId="77777777" w:rsidR="0063517F" w:rsidRPr="00CF771C" w:rsidRDefault="0063517F" w:rsidP="0063517F">
      <w:pPr>
        <w:spacing w:after="0"/>
        <w:rPr>
          <w:b/>
          <w:bCs/>
          <w:lang w:val="cy-GB"/>
        </w:rPr>
      </w:pPr>
      <w:r w:rsidRPr="00F8582D">
        <w:rPr>
          <w:b/>
          <w:bCs/>
          <w:lang w:val="cy-GB"/>
        </w:rPr>
        <w:t>Dysgu Cymraeg</w:t>
      </w:r>
    </w:p>
    <w:p w14:paraId="4DF49603" w14:textId="77777777" w:rsidR="0063517F" w:rsidRDefault="0063517F" w:rsidP="0063517F">
      <w:pPr>
        <w:spacing w:after="0" w:line="240" w:lineRule="auto"/>
        <w:rPr>
          <w:lang w:val="cy-GB"/>
        </w:rPr>
      </w:pPr>
    </w:p>
    <w:p w14:paraId="3B2BC77C" w14:textId="77777777" w:rsidR="0063517F" w:rsidRPr="00F8582D" w:rsidRDefault="0063517F" w:rsidP="0063517F">
      <w:pPr>
        <w:spacing w:after="0" w:line="240" w:lineRule="auto"/>
        <w:rPr>
          <w:lang w:val="cy-GB"/>
        </w:rPr>
      </w:pPr>
      <w:r w:rsidRPr="00F8582D">
        <w:rPr>
          <w:lang w:val="cy-GB"/>
        </w:rPr>
        <w:t>Byddwn yn cefnogi unrhyw staff presennol sydd eisiau dysgu Cymraeg ac unrhyw staff Cymraeg newydd sy'n dymuno gwella eu sgiliau iaith i wneud hynny.</w:t>
      </w:r>
    </w:p>
    <w:p w14:paraId="1990A416" w14:textId="77777777" w:rsidR="0063517F" w:rsidRPr="00F8582D" w:rsidRDefault="0063517F" w:rsidP="0063517F">
      <w:pPr>
        <w:spacing w:after="0" w:line="240" w:lineRule="auto"/>
        <w:rPr>
          <w:lang w:val="cy-GB"/>
        </w:rPr>
      </w:pPr>
    </w:p>
    <w:p w14:paraId="5CF390C5" w14:textId="77777777" w:rsidR="0063517F" w:rsidRPr="00F8582D" w:rsidRDefault="0063517F" w:rsidP="0063517F">
      <w:pPr>
        <w:spacing w:after="0"/>
        <w:rPr>
          <w:i/>
          <w:lang w:val="cy-GB"/>
        </w:rPr>
      </w:pPr>
      <w:r w:rsidRPr="00F8582D">
        <w:rPr>
          <w:lang w:val="cy-GB"/>
        </w:rPr>
        <w:lastRenderedPageBreak/>
        <w:t xml:space="preserve">Yn ogystal â manteisio ar sgiliau Cymraeg aelodau SASS, bydd gan staff nad ydynt yn rhugl yn y Gymraeg fynediad at gymorth cyfieithu ar-lein pan </w:t>
      </w:r>
      <w:r>
        <w:rPr>
          <w:lang w:val="cy-GB"/>
        </w:rPr>
        <w:t>mae</w:t>
      </w:r>
      <w:r w:rsidRPr="00F8582D">
        <w:rPr>
          <w:lang w:val="cy-GB"/>
        </w:rPr>
        <w:t xml:space="preserve"> angen.</w:t>
      </w:r>
    </w:p>
    <w:p w14:paraId="0705B8ED" w14:textId="77777777" w:rsidR="0063517F" w:rsidRPr="00F8582D" w:rsidRDefault="0063517F" w:rsidP="0063517F">
      <w:pPr>
        <w:spacing w:after="0" w:line="240" w:lineRule="auto"/>
        <w:rPr>
          <w:lang w:val="cy-GB"/>
        </w:rPr>
      </w:pPr>
    </w:p>
    <w:p w14:paraId="01940A08" w14:textId="77777777" w:rsidR="0063517F" w:rsidRDefault="0063517F" w:rsidP="0063517F">
      <w:pPr>
        <w:spacing w:after="0" w:line="240" w:lineRule="auto"/>
        <w:rPr>
          <w:lang w:val="cy-GB"/>
        </w:rPr>
      </w:pPr>
      <w:r>
        <w:rPr>
          <w:lang w:val="cy-GB"/>
        </w:rPr>
        <w:t>Un o brif fanteision mynychu SASS yw'r cyfle i geiswyr lloches a ffoaduriaid ddysgu ac ymarfer sgiliau iaith newydd, a hyd yn hyn mae'r ffocws wedi bod ar ddysgu'r sgiliau hyn yn yr iaith Saesneg.</w:t>
      </w:r>
    </w:p>
    <w:p w14:paraId="275195A5" w14:textId="77777777" w:rsidR="0063517F" w:rsidRDefault="0063517F" w:rsidP="0063517F">
      <w:pPr>
        <w:spacing w:after="0" w:line="240" w:lineRule="auto"/>
        <w:rPr>
          <w:lang w:val="cy-GB"/>
        </w:rPr>
      </w:pPr>
    </w:p>
    <w:p w14:paraId="7FE6B261" w14:textId="77777777" w:rsidR="0063517F" w:rsidRDefault="0063517F" w:rsidP="0063517F">
      <w:pPr>
        <w:spacing w:after="0" w:line="240" w:lineRule="auto"/>
        <w:rPr>
          <w:lang w:val="cy-GB"/>
        </w:rPr>
      </w:pPr>
      <w:r w:rsidRPr="00F8582D">
        <w:rPr>
          <w:lang w:val="cy-GB"/>
        </w:rPr>
        <w:t>Yn y flwyddyn gyntaf ar ôl mabwysiadu'r polisi hwn am y tro cyntaf, bydd ymddiriedolwyr / cydlynydd ESOL yn gwahodd ceiswyr lloches a ffoaduriaid sy'n siarad</w:t>
      </w:r>
      <w:r>
        <w:rPr>
          <w:lang w:val="cy-GB"/>
        </w:rPr>
        <w:t>wyr</w:t>
      </w:r>
      <w:r w:rsidRPr="00F8582D">
        <w:rPr>
          <w:lang w:val="cy-GB"/>
        </w:rPr>
        <w:t xml:space="preserve"> Cymraeg newydd i fynychu</w:t>
      </w:r>
      <w:r>
        <w:rPr>
          <w:lang w:val="cy-GB"/>
        </w:rPr>
        <w:t xml:space="preserve"> sesiwn</w:t>
      </w:r>
      <w:r w:rsidRPr="00F8582D">
        <w:rPr>
          <w:lang w:val="cy-GB"/>
        </w:rPr>
        <w:t xml:space="preserve"> galw heibio i rannu eu profiadau o ddysgu Cymraeg. Yn seiliedig ar </w:t>
      </w:r>
      <w:r>
        <w:rPr>
          <w:lang w:val="cy-GB"/>
        </w:rPr>
        <w:t xml:space="preserve">y </w:t>
      </w:r>
      <w:r w:rsidRPr="00F8582D">
        <w:rPr>
          <w:lang w:val="cy-GB"/>
        </w:rPr>
        <w:t xml:space="preserve">ddarpariaeth Cymraeg i Siaradwyr Ieithoedd Eraill </w:t>
      </w:r>
      <w:r w:rsidRPr="00F8582D">
        <w:rPr>
          <w:i/>
          <w:iCs/>
          <w:lang w:val="cy-GB"/>
        </w:rPr>
        <w:t xml:space="preserve">Croeso i Bawb, </w:t>
      </w:r>
      <w:r w:rsidRPr="00F8582D">
        <w:rPr>
          <w:lang w:val="cy-GB"/>
        </w:rPr>
        <w:t xml:space="preserve">byddwn hefyd yn cynnig sesiwn ragarweiniol ar ddysgu Cymraeg. </w:t>
      </w:r>
    </w:p>
    <w:p w14:paraId="50563DF8" w14:textId="77777777" w:rsidR="0063517F" w:rsidRPr="00F8582D" w:rsidRDefault="0063517F" w:rsidP="0063517F">
      <w:pPr>
        <w:spacing w:after="0"/>
        <w:rPr>
          <w:color w:val="222222"/>
          <w:lang w:val="cy-GB"/>
        </w:rPr>
      </w:pPr>
    </w:p>
    <w:p w14:paraId="17942598" w14:textId="77777777" w:rsidR="0063517F" w:rsidRDefault="0063517F" w:rsidP="0063517F">
      <w:pPr>
        <w:spacing w:after="0"/>
        <w:rPr>
          <w:b/>
          <w:bCs/>
          <w:color w:val="222222"/>
          <w:lang w:val="cy-GB"/>
        </w:rPr>
      </w:pPr>
      <w:r w:rsidRPr="00F8582D">
        <w:rPr>
          <w:b/>
          <w:bCs/>
          <w:color w:val="222222"/>
          <w:lang w:val="cy-GB"/>
        </w:rPr>
        <w:t>Cyfathrebu</w:t>
      </w:r>
    </w:p>
    <w:p w14:paraId="2972EB2C" w14:textId="77777777" w:rsidR="0063517F" w:rsidRPr="00CF771C" w:rsidRDefault="0063517F" w:rsidP="0063517F">
      <w:pPr>
        <w:spacing w:after="0"/>
        <w:rPr>
          <w:b/>
          <w:bCs/>
          <w:color w:val="222222"/>
          <w:lang w:val="cy-GB"/>
        </w:rPr>
      </w:pPr>
    </w:p>
    <w:p w14:paraId="38B4BE3E" w14:textId="77777777" w:rsidR="0063517F" w:rsidRPr="00F8582D" w:rsidRDefault="0063517F" w:rsidP="0063517F">
      <w:pPr>
        <w:spacing w:after="0"/>
        <w:rPr>
          <w:lang w:val="cy-GB"/>
        </w:rPr>
      </w:pPr>
      <w:r>
        <w:rPr>
          <w:lang w:val="cy-GB"/>
        </w:rPr>
        <w:t>Mae SASS yn ystyried y Gymraeg a'r Saesneg yr un mor bwysig â’i gilydd. Mae gan bobl sy'n cysylltu â'r sefydliad yr hawl i wneud hynny yn Gymraeg neu Saesneg, pa un bynnag yw eu dewis iaith, a derbyn ymateb yn yr iaith honno.</w:t>
      </w:r>
    </w:p>
    <w:p w14:paraId="08F32067" w14:textId="77777777" w:rsidR="0063517F" w:rsidRDefault="0063517F" w:rsidP="0063517F">
      <w:pPr>
        <w:spacing w:after="0"/>
        <w:rPr>
          <w:color w:val="222222"/>
          <w:lang w:val="cy-GB"/>
        </w:rPr>
      </w:pPr>
    </w:p>
    <w:p w14:paraId="722EB4A8" w14:textId="77777777" w:rsidR="0063517F" w:rsidRPr="00F8582D" w:rsidRDefault="0063517F" w:rsidP="0063517F">
      <w:pPr>
        <w:spacing w:after="0"/>
        <w:rPr>
          <w:color w:val="222222"/>
          <w:lang w:val="cy-GB"/>
        </w:rPr>
      </w:pPr>
      <w:r w:rsidRPr="00F8582D">
        <w:rPr>
          <w:color w:val="222222"/>
          <w:lang w:val="cy-GB"/>
        </w:rPr>
        <w:t xml:space="preserve">Bydd swyddi gwag yn cael eu hysbysebu'n ddwyieithog lle bo hynny'n bosibl. </w:t>
      </w:r>
    </w:p>
    <w:p w14:paraId="04D57570" w14:textId="77777777" w:rsidR="0063517F" w:rsidRPr="00D435F7" w:rsidRDefault="0063517F" w:rsidP="0063517F">
      <w:pPr>
        <w:spacing w:after="0"/>
        <w:rPr>
          <w:color w:val="222222"/>
          <w:lang w:val="cy-GB"/>
        </w:rPr>
      </w:pPr>
    </w:p>
    <w:p w14:paraId="0C070C74" w14:textId="77777777" w:rsidR="0063517F" w:rsidRPr="00F8582D" w:rsidRDefault="0063517F" w:rsidP="0063517F">
      <w:pPr>
        <w:spacing w:after="0"/>
        <w:rPr>
          <w:b/>
          <w:bCs/>
          <w:lang w:val="cy-GB"/>
        </w:rPr>
      </w:pPr>
      <w:r w:rsidRPr="00F8582D">
        <w:rPr>
          <w:b/>
          <w:bCs/>
          <w:lang w:val="cy-GB"/>
        </w:rPr>
        <w:t>Cyhoeddusrwydd</w:t>
      </w:r>
    </w:p>
    <w:p w14:paraId="05756B8D" w14:textId="77777777" w:rsidR="0063517F" w:rsidRPr="00F8582D" w:rsidRDefault="0063517F" w:rsidP="0063517F">
      <w:pPr>
        <w:spacing w:after="0"/>
        <w:rPr>
          <w:b/>
          <w:bCs/>
          <w:lang w:val="cy-GB"/>
        </w:rPr>
      </w:pPr>
    </w:p>
    <w:p w14:paraId="04ABB68D" w14:textId="77777777" w:rsidR="0063517F" w:rsidRPr="00F8582D" w:rsidRDefault="0063517F" w:rsidP="0063517F">
      <w:pPr>
        <w:spacing w:after="0"/>
        <w:rPr>
          <w:lang w:val="cy-GB"/>
        </w:rPr>
      </w:pPr>
      <w:r w:rsidRPr="00F8582D">
        <w:rPr>
          <w:lang w:val="cy-GB"/>
        </w:rPr>
        <w:t>Byddwn yn ymdrechu i sicrhau y bydd digwyddiadau a drefnir gan SASS yn cael eu hysbysebu a'u hyrwyddo yn ddwyieithog yn Gymraeg a Saesneg. Byddwn yn ymdrechu i ddefnyddio'r Gymraeg a'r Saesneg lle bo'n bosibl yn ein cyfryngau cymdeithasol, a deunyddiau cyhoeddusrwydd / croeso. Lle bo hynny'n briodol, byddwn hefyd yn cynhyrchu deunydd cyhoeddusrwydd mewn ieithoedd eraill.</w:t>
      </w:r>
    </w:p>
    <w:p w14:paraId="4A86E6C9" w14:textId="77777777" w:rsidR="0063517F" w:rsidRPr="00F8582D" w:rsidRDefault="0063517F" w:rsidP="0063517F">
      <w:pPr>
        <w:spacing w:after="0"/>
        <w:rPr>
          <w:color w:val="222222"/>
          <w:lang w:val="cy-GB"/>
        </w:rPr>
      </w:pPr>
    </w:p>
    <w:p w14:paraId="34508343" w14:textId="77777777" w:rsidR="0063517F" w:rsidRPr="00CF771C" w:rsidRDefault="0063517F" w:rsidP="0063517F">
      <w:pPr>
        <w:spacing w:after="0"/>
        <w:rPr>
          <w:color w:val="222222"/>
          <w:lang w:val="cy-GB"/>
        </w:rPr>
      </w:pPr>
    </w:p>
    <w:p w14:paraId="0FC87DCE" w14:textId="77777777" w:rsidR="0063517F" w:rsidRPr="00CF771C" w:rsidRDefault="0063517F" w:rsidP="0063517F">
      <w:pPr>
        <w:spacing w:after="0"/>
        <w:rPr>
          <w:color w:val="222222"/>
          <w:lang w:val="cy-GB"/>
        </w:rPr>
      </w:pPr>
      <w:r w:rsidRPr="00F8582D">
        <w:rPr>
          <w:color w:val="222222"/>
          <w:lang w:val="cy-GB"/>
        </w:rPr>
        <w:t>Bydd y polisi iaith Gymraeg hwn yn cael ei adolygu'n flynyddol.</w:t>
      </w:r>
    </w:p>
    <w:p w14:paraId="198F00DC" w14:textId="77777777" w:rsidR="0063517F" w:rsidRPr="00F8582D" w:rsidRDefault="0063517F" w:rsidP="0063517F">
      <w:pPr>
        <w:spacing w:after="0"/>
        <w:rPr>
          <w:lang w:val="cy-GB"/>
        </w:rPr>
      </w:pPr>
    </w:p>
    <w:p w14:paraId="1E20B42B" w14:textId="77777777" w:rsidR="0063517F" w:rsidRPr="00F8582D" w:rsidRDefault="0063517F" w:rsidP="0063517F">
      <w:pPr>
        <w:spacing w:after="0"/>
        <w:rPr>
          <w:lang w:val="cy-GB"/>
        </w:rPr>
      </w:pPr>
      <w:r w:rsidRPr="00F8582D">
        <w:rPr>
          <w:lang w:val="cy-GB"/>
        </w:rPr>
        <w:t>Mabwysiadwyd y polisi hwn gan yr ymddiriedolwyr ar: 13 Ebrill 2026.</w:t>
      </w:r>
    </w:p>
    <w:p w14:paraId="67AC8A98" w14:textId="77777777" w:rsidR="0063517F" w:rsidRPr="00F8582D" w:rsidRDefault="0063517F" w:rsidP="0063517F">
      <w:pPr>
        <w:spacing w:after="0"/>
        <w:rPr>
          <w:lang w:val="cy-GB"/>
        </w:rPr>
      </w:pPr>
    </w:p>
    <w:p w14:paraId="614DD32A" w14:textId="77777777" w:rsidR="0063517F" w:rsidRPr="00F8582D" w:rsidRDefault="0063517F" w:rsidP="0063517F">
      <w:pPr>
        <w:spacing w:after="0"/>
        <w:rPr>
          <w:lang w:val="cy-GB"/>
        </w:rPr>
      </w:pPr>
      <w:r w:rsidRPr="00F8582D">
        <w:rPr>
          <w:lang w:val="cy-GB"/>
        </w:rPr>
        <w:t xml:space="preserve">Mae'r dyddiad adolygu nesaf ar neu cyn: 13 Ebrill 2027.  </w:t>
      </w:r>
    </w:p>
    <w:p w14:paraId="01AAEC52" w14:textId="77777777" w:rsidR="0063517F" w:rsidRPr="00F8582D" w:rsidRDefault="0063517F" w:rsidP="0063517F">
      <w:pPr>
        <w:spacing w:after="0"/>
        <w:rPr>
          <w:lang w:val="cy-GB"/>
        </w:rPr>
      </w:pPr>
    </w:p>
    <w:p w14:paraId="1538B526" w14:textId="77777777" w:rsidR="0063517F" w:rsidRPr="00F8582D" w:rsidRDefault="0063517F" w:rsidP="0063517F">
      <w:pPr>
        <w:spacing w:after="0"/>
        <w:rPr>
          <w:lang w:val="cy-GB"/>
        </w:rPr>
      </w:pPr>
      <w:bookmarkStart w:id="0" w:name="cysill"/>
      <w:bookmarkEnd w:id="0"/>
    </w:p>
    <w:p w14:paraId="0D7605A3" w14:textId="77777777" w:rsidR="00A00AFC" w:rsidRPr="00CF771C" w:rsidRDefault="00A00AFC" w:rsidP="00A56094">
      <w:pPr>
        <w:spacing w:after="0"/>
      </w:pPr>
    </w:p>
    <w:sectPr w:rsidR="00A00AFC" w:rsidRPr="00CF77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A2A"/>
    <w:multiLevelType w:val="hybridMultilevel"/>
    <w:tmpl w:val="E24AA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C4186"/>
    <w:multiLevelType w:val="hybridMultilevel"/>
    <w:tmpl w:val="EE8C3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06676">
    <w:abstractNumId w:val="0"/>
  </w:num>
  <w:num w:numId="2" w16cid:durableId="209381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CE"/>
    <w:rsid w:val="00092EAE"/>
    <w:rsid w:val="000A7CDB"/>
    <w:rsid w:val="000D2069"/>
    <w:rsid w:val="000F2F51"/>
    <w:rsid w:val="0013209C"/>
    <w:rsid w:val="001E36FC"/>
    <w:rsid w:val="001E6432"/>
    <w:rsid w:val="002A7083"/>
    <w:rsid w:val="002E5263"/>
    <w:rsid w:val="00323450"/>
    <w:rsid w:val="0044533A"/>
    <w:rsid w:val="00447F1C"/>
    <w:rsid w:val="00450B79"/>
    <w:rsid w:val="00524379"/>
    <w:rsid w:val="00530D28"/>
    <w:rsid w:val="00551392"/>
    <w:rsid w:val="00557D5C"/>
    <w:rsid w:val="0056444E"/>
    <w:rsid w:val="005927B4"/>
    <w:rsid w:val="005A7055"/>
    <w:rsid w:val="005B5085"/>
    <w:rsid w:val="005B7634"/>
    <w:rsid w:val="005C17F6"/>
    <w:rsid w:val="0063517F"/>
    <w:rsid w:val="00641DA2"/>
    <w:rsid w:val="00677A0A"/>
    <w:rsid w:val="0069492C"/>
    <w:rsid w:val="006F2E40"/>
    <w:rsid w:val="007115E9"/>
    <w:rsid w:val="0073191C"/>
    <w:rsid w:val="00764741"/>
    <w:rsid w:val="00805296"/>
    <w:rsid w:val="00806729"/>
    <w:rsid w:val="00873F05"/>
    <w:rsid w:val="009868A3"/>
    <w:rsid w:val="009F1356"/>
    <w:rsid w:val="00A00AFC"/>
    <w:rsid w:val="00A44AE2"/>
    <w:rsid w:val="00A56094"/>
    <w:rsid w:val="00AB14B3"/>
    <w:rsid w:val="00AC4A04"/>
    <w:rsid w:val="00AD60EA"/>
    <w:rsid w:val="00B06ECE"/>
    <w:rsid w:val="00B361AC"/>
    <w:rsid w:val="00B46A72"/>
    <w:rsid w:val="00B568FF"/>
    <w:rsid w:val="00BA0FCC"/>
    <w:rsid w:val="00BA5450"/>
    <w:rsid w:val="00C20C76"/>
    <w:rsid w:val="00C27B62"/>
    <w:rsid w:val="00C5515B"/>
    <w:rsid w:val="00CF771C"/>
    <w:rsid w:val="00D435F7"/>
    <w:rsid w:val="00DD2F84"/>
    <w:rsid w:val="00DE1CCE"/>
    <w:rsid w:val="00E01A74"/>
    <w:rsid w:val="00E30BB9"/>
    <w:rsid w:val="00E47C4F"/>
    <w:rsid w:val="00E62F8A"/>
    <w:rsid w:val="00F75B9F"/>
    <w:rsid w:val="00FF128C"/>
    <w:rsid w:val="00FF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35D8"/>
  <w15:chartTrackingRefBased/>
  <w15:docId w15:val="{4E859C9C-D6F8-406A-868F-EC221792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E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E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E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E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E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E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E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E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EC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EC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EC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EC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EC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EC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E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E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E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EC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86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8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2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Jones</dc:creator>
  <cp:keywords/>
  <dc:description/>
  <cp:lastModifiedBy>Sandra Morton</cp:lastModifiedBy>
  <cp:revision>2</cp:revision>
  <dcterms:created xsi:type="dcterms:W3CDTF">2026-08-17T14:00:00Z</dcterms:created>
  <dcterms:modified xsi:type="dcterms:W3CDTF">2026-08-17T14:00:00Z</dcterms:modified>
</cp:coreProperties>
</file>